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BC36" w14:textId="77777777" w:rsidR="006C2487" w:rsidRPr="006F4C03" w:rsidRDefault="00C928E2" w:rsidP="000A5AD6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6F4C03">
        <w:rPr>
          <w:rFonts w:ascii="ＭＳ ゴシック" w:eastAsia="ＭＳ ゴシック" w:hAnsi="ＭＳ ゴシック" w:hint="eastAsia"/>
          <w:b/>
          <w:sz w:val="36"/>
          <w:szCs w:val="28"/>
        </w:rPr>
        <w:t>未登記家屋所有</w:t>
      </w:r>
      <w:r w:rsidR="00AD602C">
        <w:rPr>
          <w:rFonts w:ascii="ＭＳ ゴシック" w:eastAsia="ＭＳ ゴシック" w:hAnsi="ＭＳ ゴシック" w:hint="eastAsia"/>
          <w:b/>
          <w:sz w:val="36"/>
          <w:szCs w:val="28"/>
        </w:rPr>
        <w:t>者</w:t>
      </w:r>
      <w:r w:rsidRPr="006F4C03">
        <w:rPr>
          <w:rFonts w:ascii="ＭＳ ゴシック" w:eastAsia="ＭＳ ゴシック" w:hAnsi="ＭＳ ゴシック" w:hint="eastAsia"/>
          <w:b/>
          <w:sz w:val="36"/>
          <w:szCs w:val="28"/>
        </w:rPr>
        <w:t>届</w:t>
      </w:r>
      <w:r w:rsidR="00AD602C">
        <w:rPr>
          <w:rFonts w:ascii="ＭＳ ゴシック" w:eastAsia="ＭＳ ゴシック" w:hAnsi="ＭＳ ゴシック" w:hint="eastAsia"/>
          <w:b/>
          <w:sz w:val="36"/>
          <w:szCs w:val="28"/>
        </w:rPr>
        <w:t>出書</w:t>
      </w:r>
    </w:p>
    <w:p w14:paraId="36924A32" w14:textId="77777777" w:rsidR="00C928E2" w:rsidRPr="006A58C6" w:rsidRDefault="00C928E2" w:rsidP="000A5AD6"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</w:p>
    <w:p w14:paraId="25352D31" w14:textId="33E1D6B5" w:rsidR="00C928E2" w:rsidRPr="006A58C6" w:rsidRDefault="00C928E2" w:rsidP="000A5AD6">
      <w:pPr>
        <w:spacing w:line="400" w:lineRule="exact"/>
        <w:jc w:val="right"/>
        <w:rPr>
          <w:rFonts w:asciiTheme="minorEastAsia" w:hAnsiTheme="minorEastAsia"/>
          <w:sz w:val="22"/>
        </w:rPr>
      </w:pPr>
      <w:r w:rsidRPr="006A58C6">
        <w:rPr>
          <w:rFonts w:asciiTheme="minorEastAsia" w:hAnsiTheme="minorEastAsia" w:hint="eastAsia"/>
          <w:sz w:val="22"/>
        </w:rPr>
        <w:t xml:space="preserve">　</w:t>
      </w:r>
      <w:r w:rsidR="006F4C03" w:rsidRPr="006A58C6">
        <w:rPr>
          <w:rFonts w:asciiTheme="minorEastAsia" w:hAnsiTheme="minorEastAsia" w:hint="eastAsia"/>
          <w:sz w:val="22"/>
        </w:rPr>
        <w:t xml:space="preserve"> </w:t>
      </w:r>
      <w:r w:rsidRPr="006A58C6">
        <w:rPr>
          <w:rFonts w:asciiTheme="minorEastAsia" w:hAnsiTheme="minorEastAsia" w:hint="eastAsia"/>
          <w:sz w:val="22"/>
        </w:rPr>
        <w:t xml:space="preserve">　年　</w:t>
      </w:r>
      <w:r w:rsidR="006F4C03" w:rsidRPr="006A58C6">
        <w:rPr>
          <w:rFonts w:asciiTheme="minorEastAsia" w:hAnsiTheme="minorEastAsia" w:hint="eastAsia"/>
          <w:sz w:val="22"/>
        </w:rPr>
        <w:t xml:space="preserve"> </w:t>
      </w:r>
      <w:r w:rsidRPr="006A58C6">
        <w:rPr>
          <w:rFonts w:asciiTheme="minorEastAsia" w:hAnsiTheme="minorEastAsia" w:hint="eastAsia"/>
          <w:sz w:val="22"/>
        </w:rPr>
        <w:t xml:space="preserve">　月　</w:t>
      </w:r>
      <w:r w:rsidR="006F4C03" w:rsidRPr="006A58C6">
        <w:rPr>
          <w:rFonts w:asciiTheme="minorEastAsia" w:hAnsiTheme="minorEastAsia" w:hint="eastAsia"/>
          <w:sz w:val="22"/>
        </w:rPr>
        <w:t xml:space="preserve"> </w:t>
      </w:r>
      <w:r w:rsidRPr="006A58C6">
        <w:rPr>
          <w:rFonts w:asciiTheme="minorEastAsia" w:hAnsiTheme="minorEastAsia" w:hint="eastAsia"/>
          <w:sz w:val="22"/>
        </w:rPr>
        <w:t xml:space="preserve">　日</w:t>
      </w:r>
    </w:p>
    <w:p w14:paraId="04138027" w14:textId="77777777" w:rsidR="00C928E2" w:rsidRPr="006A58C6" w:rsidRDefault="00C928E2" w:rsidP="00630409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6A58C6">
        <w:rPr>
          <w:rFonts w:asciiTheme="minorEastAsia" w:hAnsiTheme="minorEastAsia" w:hint="eastAsia"/>
          <w:sz w:val="22"/>
        </w:rPr>
        <w:t>平群町長　様</w:t>
      </w:r>
    </w:p>
    <w:p w14:paraId="7B28195A" w14:textId="77777777" w:rsidR="00C928E2" w:rsidRPr="006A58C6" w:rsidRDefault="00C928E2" w:rsidP="000A5AD6">
      <w:pPr>
        <w:spacing w:line="400" w:lineRule="exact"/>
        <w:rPr>
          <w:rFonts w:asciiTheme="minorEastAsia" w:hAnsiTheme="minorEastAsia"/>
          <w:sz w:val="22"/>
        </w:rPr>
      </w:pPr>
    </w:p>
    <w:p w14:paraId="4C6192F2" w14:textId="77777777" w:rsidR="00C928E2" w:rsidRPr="006A58C6" w:rsidRDefault="00C928E2" w:rsidP="00630409">
      <w:pPr>
        <w:spacing w:line="400" w:lineRule="exact"/>
        <w:ind w:firstLineChars="2650" w:firstLine="5830"/>
        <w:rPr>
          <w:rFonts w:asciiTheme="minorEastAsia" w:hAnsiTheme="minorEastAsia"/>
          <w:sz w:val="22"/>
        </w:rPr>
      </w:pPr>
      <w:r w:rsidRPr="006A58C6">
        <w:rPr>
          <w:rFonts w:asciiTheme="minorEastAsia" w:hAnsiTheme="minorEastAsia" w:hint="eastAsia"/>
          <w:sz w:val="22"/>
        </w:rPr>
        <w:t>住</w:t>
      </w:r>
      <w:r w:rsidR="006F4C03" w:rsidRPr="006A58C6">
        <w:rPr>
          <w:rFonts w:asciiTheme="minorEastAsia" w:hAnsiTheme="minorEastAsia" w:hint="eastAsia"/>
          <w:sz w:val="22"/>
        </w:rPr>
        <w:t xml:space="preserve">　</w:t>
      </w:r>
      <w:r w:rsidRPr="006A58C6">
        <w:rPr>
          <w:rFonts w:asciiTheme="minorEastAsia" w:hAnsiTheme="minorEastAsia" w:hint="eastAsia"/>
          <w:sz w:val="22"/>
        </w:rPr>
        <w:t>所</w:t>
      </w:r>
    </w:p>
    <w:p w14:paraId="564F347D" w14:textId="2A2ED17A" w:rsidR="00C928E2" w:rsidRPr="006A58C6" w:rsidRDefault="00C928E2" w:rsidP="000A5AD6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6A58C6">
        <w:rPr>
          <w:rFonts w:asciiTheme="minorEastAsia" w:hAnsiTheme="minorEastAsia" w:hint="eastAsia"/>
          <w:sz w:val="22"/>
        </w:rPr>
        <w:t xml:space="preserve">　　　　　　　　　　　　　　　　 </w:t>
      </w:r>
      <w:r w:rsidR="00630409" w:rsidRPr="006A58C6">
        <w:rPr>
          <w:rFonts w:asciiTheme="minorEastAsia" w:hAnsiTheme="minorEastAsia" w:hint="eastAsia"/>
          <w:sz w:val="22"/>
        </w:rPr>
        <w:t xml:space="preserve">　　　</w:t>
      </w:r>
      <w:r w:rsidR="006F4C03" w:rsidRPr="006A58C6">
        <w:rPr>
          <w:rFonts w:asciiTheme="minorEastAsia" w:hAnsiTheme="minorEastAsia" w:hint="eastAsia"/>
          <w:sz w:val="22"/>
        </w:rPr>
        <w:t>（</w:t>
      </w:r>
      <w:r w:rsidR="00C54E31" w:rsidRPr="006A58C6">
        <w:rPr>
          <w:rFonts w:asciiTheme="minorEastAsia" w:hAnsiTheme="minorEastAsia" w:hint="eastAsia"/>
          <w:sz w:val="22"/>
        </w:rPr>
        <w:t>届出者</w:t>
      </w:r>
      <w:r w:rsidR="006F4C03" w:rsidRPr="006A58C6">
        <w:rPr>
          <w:rFonts w:asciiTheme="minorEastAsia" w:hAnsiTheme="minorEastAsia" w:hint="eastAsia"/>
          <w:sz w:val="22"/>
        </w:rPr>
        <w:t xml:space="preserve">）　 </w:t>
      </w:r>
      <w:r w:rsidR="000A5AD6" w:rsidRPr="006A58C6">
        <w:rPr>
          <w:rFonts w:asciiTheme="minorEastAsia" w:hAnsiTheme="minorEastAsia" w:hint="eastAsia"/>
          <w:sz w:val="22"/>
        </w:rPr>
        <w:t xml:space="preserve"> </w:t>
      </w:r>
      <w:r w:rsidRPr="006A58C6">
        <w:rPr>
          <w:rFonts w:asciiTheme="minorEastAsia" w:hAnsiTheme="minorEastAsia" w:hint="eastAsia"/>
          <w:sz w:val="22"/>
        </w:rPr>
        <w:t>氏</w:t>
      </w:r>
      <w:r w:rsidR="006F4C03" w:rsidRPr="006A58C6">
        <w:rPr>
          <w:rFonts w:asciiTheme="minorEastAsia" w:hAnsiTheme="minorEastAsia" w:hint="eastAsia"/>
          <w:sz w:val="22"/>
        </w:rPr>
        <w:t xml:space="preserve">　</w:t>
      </w:r>
      <w:r w:rsidRPr="006A58C6">
        <w:rPr>
          <w:rFonts w:asciiTheme="minorEastAsia" w:hAnsiTheme="minorEastAsia" w:hint="eastAsia"/>
          <w:sz w:val="22"/>
        </w:rPr>
        <w:t xml:space="preserve">名　　　　　　　　　</w:t>
      </w:r>
      <w:r w:rsidR="00630409" w:rsidRPr="006A58C6">
        <w:rPr>
          <w:rFonts w:asciiTheme="minorEastAsia" w:hAnsiTheme="minorEastAsia" w:hint="eastAsia"/>
          <w:sz w:val="22"/>
        </w:rPr>
        <w:t xml:space="preserve">      </w:t>
      </w:r>
      <w:r w:rsidRPr="006A58C6">
        <w:rPr>
          <w:rFonts w:asciiTheme="minorEastAsia" w:hAnsiTheme="minorEastAsia" w:hint="eastAsia"/>
          <w:sz w:val="22"/>
        </w:rPr>
        <w:t xml:space="preserve">　</w:t>
      </w:r>
    </w:p>
    <w:p w14:paraId="379D92CD" w14:textId="77777777" w:rsidR="000A5AD6" w:rsidRPr="006A58C6" w:rsidRDefault="00C928E2" w:rsidP="004B3D7A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6A58C6">
        <w:rPr>
          <w:rFonts w:asciiTheme="minorEastAsia" w:hAnsiTheme="minorEastAsia" w:hint="eastAsia"/>
          <w:sz w:val="22"/>
        </w:rPr>
        <w:t xml:space="preserve">   </w:t>
      </w:r>
      <w:r w:rsidR="004B3D7A" w:rsidRPr="006A58C6">
        <w:rPr>
          <w:rFonts w:asciiTheme="minorEastAsia" w:hAnsiTheme="minorEastAsia" w:hint="eastAsia"/>
          <w:sz w:val="22"/>
        </w:rPr>
        <w:t xml:space="preserve">　　　　　　</w:t>
      </w:r>
      <w:r w:rsidR="00630409" w:rsidRPr="006A58C6">
        <w:rPr>
          <w:rFonts w:asciiTheme="minorEastAsia" w:hAnsiTheme="minorEastAsia" w:hint="eastAsia"/>
          <w:sz w:val="22"/>
        </w:rPr>
        <w:t xml:space="preserve">　　</w:t>
      </w:r>
      <w:r w:rsidR="006F4C03" w:rsidRPr="006A58C6">
        <w:rPr>
          <w:rFonts w:asciiTheme="minorEastAsia" w:hAnsiTheme="minorEastAsia" w:hint="eastAsia"/>
          <w:sz w:val="22"/>
        </w:rPr>
        <w:t xml:space="preserve">　</w:t>
      </w:r>
      <w:r w:rsidR="004B3D7A" w:rsidRPr="006A58C6">
        <w:rPr>
          <w:rFonts w:asciiTheme="minorEastAsia" w:hAnsiTheme="minorEastAsia" w:hint="eastAsia"/>
          <w:sz w:val="22"/>
        </w:rPr>
        <w:t xml:space="preserve">　　　　　　　　　　　　　　　 </w:t>
      </w:r>
      <w:r w:rsidRPr="006A58C6">
        <w:rPr>
          <w:rFonts w:asciiTheme="minorEastAsia" w:hAnsiTheme="minorEastAsia" w:hint="eastAsia"/>
          <w:sz w:val="22"/>
        </w:rPr>
        <w:t xml:space="preserve"> 電</w:t>
      </w:r>
      <w:r w:rsidR="006F4C03" w:rsidRPr="006A58C6">
        <w:rPr>
          <w:rFonts w:asciiTheme="minorEastAsia" w:hAnsiTheme="minorEastAsia" w:hint="eastAsia"/>
          <w:sz w:val="22"/>
        </w:rPr>
        <w:t xml:space="preserve">　</w:t>
      </w:r>
      <w:r w:rsidRPr="006A58C6">
        <w:rPr>
          <w:rFonts w:asciiTheme="minorEastAsia" w:hAnsiTheme="minorEastAsia" w:hint="eastAsia"/>
          <w:sz w:val="22"/>
        </w:rPr>
        <w:t>話</w:t>
      </w:r>
    </w:p>
    <w:p w14:paraId="5D880CD7" w14:textId="77777777" w:rsidR="00103860" w:rsidRPr="006A58C6" w:rsidRDefault="00103860" w:rsidP="000A5AD6">
      <w:pPr>
        <w:spacing w:line="400" w:lineRule="exact"/>
        <w:rPr>
          <w:rFonts w:asciiTheme="minorEastAsia" w:hAnsiTheme="minorEastAsia"/>
          <w:sz w:val="22"/>
        </w:rPr>
      </w:pPr>
    </w:p>
    <w:p w14:paraId="47616EFE" w14:textId="77777777" w:rsidR="00AD602C" w:rsidRPr="006A58C6" w:rsidRDefault="00AD602C" w:rsidP="00630409">
      <w:pPr>
        <w:spacing w:line="400" w:lineRule="exact"/>
        <w:ind w:firstLineChars="300" w:firstLine="660"/>
        <w:rPr>
          <w:rFonts w:asciiTheme="minorEastAsia" w:hAnsiTheme="minorEastAsia"/>
          <w:sz w:val="22"/>
        </w:rPr>
      </w:pPr>
      <w:r w:rsidRPr="006A58C6">
        <w:rPr>
          <w:rFonts w:asciiTheme="minorEastAsia" w:hAnsiTheme="minorEastAsia" w:hint="eastAsia"/>
          <w:sz w:val="22"/>
        </w:rPr>
        <w:t>地方税法第381条第4項の家屋補充台帳に登録されていない</w:t>
      </w:r>
      <w:r w:rsidR="000A5AD6" w:rsidRPr="006A58C6">
        <w:rPr>
          <w:rFonts w:asciiTheme="minorEastAsia" w:hAnsiTheme="minorEastAsia" w:hint="eastAsia"/>
          <w:sz w:val="22"/>
        </w:rPr>
        <w:t>未登記家屋の所有</w:t>
      </w:r>
      <w:r w:rsidRPr="006A58C6">
        <w:rPr>
          <w:rFonts w:asciiTheme="minorEastAsia" w:hAnsiTheme="minorEastAsia" w:hint="eastAsia"/>
          <w:sz w:val="22"/>
        </w:rPr>
        <w:t>者について</w:t>
      </w:r>
    </w:p>
    <w:p w14:paraId="7FEBECC6" w14:textId="77777777" w:rsidR="000A5AD6" w:rsidRPr="006A58C6" w:rsidRDefault="00AD602C" w:rsidP="00AD602C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6A58C6">
        <w:rPr>
          <w:rFonts w:asciiTheme="minorEastAsia" w:hAnsiTheme="minorEastAsia" w:hint="eastAsia"/>
          <w:sz w:val="22"/>
        </w:rPr>
        <w:t>下記のとおり</w:t>
      </w:r>
      <w:r w:rsidR="000A5AD6" w:rsidRPr="006A58C6">
        <w:rPr>
          <w:rFonts w:asciiTheme="minorEastAsia" w:hAnsiTheme="minorEastAsia" w:hint="eastAsia"/>
          <w:sz w:val="22"/>
        </w:rPr>
        <w:t>届出します。</w:t>
      </w:r>
    </w:p>
    <w:p w14:paraId="18E7545B" w14:textId="77777777" w:rsidR="000A5AD6" w:rsidRPr="006A58C6" w:rsidRDefault="000A5AD6" w:rsidP="000A5AD6">
      <w:pPr>
        <w:pStyle w:val="a3"/>
        <w:spacing w:line="400" w:lineRule="exact"/>
        <w:rPr>
          <w:rFonts w:asciiTheme="minorEastAsia" w:hAnsiTheme="minorEastAsia"/>
          <w:sz w:val="22"/>
          <w:szCs w:val="22"/>
        </w:rPr>
      </w:pPr>
    </w:p>
    <w:p w14:paraId="7D9BD43D" w14:textId="77777777" w:rsidR="000A5AD6" w:rsidRPr="006A58C6" w:rsidRDefault="000A5AD6" w:rsidP="00045FB5">
      <w:pPr>
        <w:pStyle w:val="a3"/>
        <w:spacing w:line="360" w:lineRule="exact"/>
        <w:rPr>
          <w:rFonts w:asciiTheme="minorEastAsia" w:hAnsiTheme="minorEastAsia"/>
          <w:sz w:val="22"/>
          <w:szCs w:val="22"/>
        </w:rPr>
      </w:pPr>
      <w:r w:rsidRPr="006A58C6">
        <w:rPr>
          <w:rFonts w:asciiTheme="minorEastAsia" w:hAnsiTheme="minorEastAsia" w:hint="eastAsia"/>
          <w:sz w:val="22"/>
          <w:szCs w:val="22"/>
        </w:rPr>
        <w:t>記</w:t>
      </w:r>
    </w:p>
    <w:p w14:paraId="5E2A164E" w14:textId="77777777" w:rsidR="000A5AD6" w:rsidRPr="006A58C6" w:rsidRDefault="000A5AD6" w:rsidP="00045FB5">
      <w:pPr>
        <w:spacing w:line="360" w:lineRule="exact"/>
        <w:rPr>
          <w:rFonts w:asciiTheme="minorEastAsia" w:hAnsiTheme="minorEastAsia"/>
          <w:sz w:val="22"/>
        </w:rPr>
      </w:pPr>
    </w:p>
    <w:tbl>
      <w:tblPr>
        <w:tblStyle w:val="a7"/>
        <w:tblW w:w="483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11"/>
        <w:gridCol w:w="422"/>
        <w:gridCol w:w="1426"/>
        <w:gridCol w:w="1424"/>
        <w:gridCol w:w="2128"/>
        <w:gridCol w:w="1568"/>
        <w:gridCol w:w="693"/>
        <w:gridCol w:w="1273"/>
      </w:tblGrid>
      <w:tr w:rsidR="001F0D05" w:rsidRPr="006A58C6" w14:paraId="68C68215" w14:textId="77777777" w:rsidTr="00C82821">
        <w:trPr>
          <w:cantSplit/>
          <w:trHeight w:val="644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FA688C7" w14:textId="77777777" w:rsidR="001F0D05" w:rsidRPr="006A58C6" w:rsidRDefault="001F0D05" w:rsidP="00045FB5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（代表者）</w:t>
            </w:r>
          </w:p>
          <w:p w14:paraId="02D9F6FD" w14:textId="77777777" w:rsidR="001F0D05" w:rsidRPr="006A58C6" w:rsidRDefault="001F0D05" w:rsidP="00045FB5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054" w14:textId="77777777" w:rsidR="001F0D05" w:rsidRPr="006A58C6" w:rsidRDefault="001F0D05" w:rsidP="00045FB5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441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A8E1B" w14:textId="77777777" w:rsidR="001F0D05" w:rsidRPr="006A58C6" w:rsidRDefault="001F0D05" w:rsidP="00045F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>〒</w:t>
            </w:r>
          </w:p>
          <w:p w14:paraId="713A6877" w14:textId="77777777" w:rsidR="001F0D05" w:rsidRPr="006A58C6" w:rsidRDefault="00CE6E1D" w:rsidP="00C8282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62633C" wp14:editId="4285E9D6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194945</wp:posOffset>
                      </wp:positionV>
                      <wp:extent cx="689610" cy="61658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56571E" w14:textId="77777777" w:rsidR="001F0D05" w:rsidRPr="00E87171" w:rsidRDefault="001F0D05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364B13">
                                    <w:rPr>
                                      <w:rFonts w:hint="eastAsia"/>
                                      <w:sz w:val="16"/>
                                    </w:rPr>
                                    <w:t>大正</w:t>
                                  </w:r>
                                  <w:r w:rsidR="00364B13" w:rsidRPr="00364B13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364B13" w:rsidRPr="00364B13">
                                    <w:rPr>
                                      <w:sz w:val="16"/>
                                    </w:rPr>
                                    <w:t>昭和</w:t>
                                  </w:r>
                                  <w:r w:rsidRPr="000428F4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  <w:r w:rsidR="00364B13" w:rsidRPr="000428F4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0428F4" w:rsidRPr="000428F4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263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6.45pt;margin-top:15.35pt;width:54.3pt;height: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" filled="f" stroked="f" strokeweight=".5pt">
                      <v:textbox>
                        <w:txbxContent>
                          <w:p w14:paraId="1A56571E" w14:textId="77777777" w:rsidR="001F0D05" w:rsidRPr="00E87171" w:rsidRDefault="001F0D05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364B13">
                              <w:rPr>
                                <w:rFonts w:hint="eastAsia"/>
                                <w:sz w:val="16"/>
                              </w:rPr>
                              <w:t>大正</w:t>
                            </w:r>
                            <w:r w:rsidR="00364B13" w:rsidRPr="00364B13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364B13" w:rsidRPr="00364B13">
                              <w:rPr>
                                <w:sz w:val="16"/>
                              </w:rPr>
                              <w:t>昭和</w:t>
                            </w:r>
                            <w:r w:rsidRPr="000428F4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  <w:r w:rsidR="00364B13" w:rsidRPr="000428F4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0428F4" w:rsidRPr="000428F4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821" w:rsidRPr="006A58C6">
              <w:rPr>
                <w:rFonts w:asciiTheme="minorEastAsia" w:hAnsiTheme="minorEastAsia" w:hint="eastAsia"/>
                <w:sz w:val="22"/>
              </w:rPr>
              <w:t xml:space="preserve">　（TEL：　　　　－　　　－　　　　）</w:t>
            </w:r>
            <w:r w:rsidR="001F0D05" w:rsidRPr="006A58C6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A732F7" w:rsidRPr="006A58C6" w14:paraId="1A042599" w14:textId="77777777" w:rsidTr="00C82821">
        <w:trPr>
          <w:cantSplit/>
          <w:trHeight w:val="560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94C5A" w14:textId="77777777" w:rsidR="00D5118C" w:rsidRPr="006A58C6" w:rsidRDefault="00D5118C" w:rsidP="00045F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2E1AD" w14:textId="77777777" w:rsidR="00D5118C" w:rsidRPr="006A58C6" w:rsidRDefault="00D5118C" w:rsidP="00045FB5">
            <w:pPr>
              <w:spacing w:line="360" w:lineRule="exact"/>
              <w:jc w:val="right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75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48808B" w14:textId="61271048" w:rsidR="00D5118C" w:rsidRPr="006A58C6" w:rsidRDefault="00A732F7" w:rsidP="00045F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D5118C" w:rsidRPr="006A58C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A58C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5118C" w:rsidRPr="006A58C6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6A58C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A58C6">
              <w:rPr>
                <w:rFonts w:asciiTheme="minorEastAsia" w:hAnsiTheme="minorEastAsia" w:hint="eastAsia"/>
                <w:sz w:val="20"/>
              </w:rPr>
              <w:t xml:space="preserve">　年　　月　</w:t>
            </w:r>
            <w:r w:rsidR="00D5118C" w:rsidRPr="006A58C6">
              <w:rPr>
                <w:rFonts w:asciiTheme="minorEastAsia" w:hAnsiTheme="minorEastAsia" w:hint="eastAsia"/>
                <w:sz w:val="20"/>
              </w:rPr>
              <w:t xml:space="preserve">　日生</w:t>
            </w:r>
          </w:p>
        </w:tc>
        <w:tc>
          <w:tcPr>
            <w:tcW w:w="661" w:type="pc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4780E0A" w14:textId="77777777" w:rsidR="00D5118C" w:rsidRPr="006A58C6" w:rsidRDefault="00A732F7" w:rsidP="00045FB5">
            <w:pPr>
              <w:spacing w:line="360" w:lineRule="exact"/>
              <w:jc w:val="left"/>
              <w:rPr>
                <w:rFonts w:asciiTheme="minorEastAsia" w:hAnsiTheme="minorEastAsia"/>
                <w:sz w:val="18"/>
              </w:rPr>
            </w:pPr>
            <w:r w:rsidRPr="006A58C6">
              <w:rPr>
                <w:rFonts w:asciiTheme="minorEastAsia" w:hAnsiTheme="minorEastAsia" w:hint="eastAsia"/>
                <w:sz w:val="18"/>
              </w:rPr>
              <w:t>持分</w:t>
            </w:r>
          </w:p>
          <w:p w14:paraId="3CBF82A7" w14:textId="77777777" w:rsidR="00A732F7" w:rsidRPr="006A58C6" w:rsidRDefault="00AE5764" w:rsidP="00AE576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>／</w:t>
            </w:r>
          </w:p>
        </w:tc>
      </w:tr>
      <w:tr w:rsidR="00C82821" w:rsidRPr="006A58C6" w14:paraId="581AA582" w14:textId="77777777" w:rsidTr="00C82821">
        <w:trPr>
          <w:cantSplit/>
          <w:trHeight w:val="808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C232BC2" w14:textId="77777777" w:rsidR="00C82821" w:rsidRPr="006A58C6" w:rsidRDefault="00C82821" w:rsidP="00045FB5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A58C6">
              <w:rPr>
                <w:rFonts w:asciiTheme="minorEastAsia" w:hAnsiTheme="minorEastAsia" w:hint="eastAsia"/>
              </w:rPr>
              <w:t>共有所有</w:t>
            </w:r>
            <w:proofErr w:type="gramEnd"/>
            <w:r w:rsidRPr="006A58C6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219" w:type="pct"/>
            <w:tcBorders>
              <w:top w:val="single" w:sz="12" w:space="0" w:color="auto"/>
            </w:tcBorders>
          </w:tcPr>
          <w:p w14:paraId="5C528EC3" w14:textId="77777777" w:rsidR="00C82821" w:rsidRPr="006A58C6" w:rsidRDefault="00C82821" w:rsidP="00045FB5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4413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3BAE26" w14:textId="77777777" w:rsidR="00C82821" w:rsidRPr="006A58C6" w:rsidRDefault="00C82821" w:rsidP="00CE680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>〒</w:t>
            </w:r>
          </w:p>
          <w:p w14:paraId="1A94C372" w14:textId="77777777" w:rsidR="00C82821" w:rsidRPr="006A58C6" w:rsidRDefault="00C82821" w:rsidP="00CE680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688618" wp14:editId="12ED07E9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244475</wp:posOffset>
                      </wp:positionV>
                      <wp:extent cx="689610" cy="61658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A8D814" w14:textId="5C0C4271" w:rsidR="00C82821" w:rsidRPr="00364B13" w:rsidRDefault="00C8282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64B13">
                                    <w:rPr>
                                      <w:rFonts w:hint="eastAsia"/>
                                      <w:sz w:val="16"/>
                                    </w:rPr>
                                    <w:t>大正</w:t>
                                  </w:r>
                                  <w:r w:rsidR="00364B13" w:rsidRPr="00364B13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364B13" w:rsidRPr="00364B13">
                                    <w:rPr>
                                      <w:sz w:val="16"/>
                                    </w:rPr>
                                    <w:t>昭和</w:t>
                                  </w:r>
                                  <w:r w:rsidR="00BB70DB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</w:t>
                                  </w:r>
                                </w:p>
                                <w:p w14:paraId="6C765719" w14:textId="77777777" w:rsidR="00C82821" w:rsidRPr="00E87171" w:rsidRDefault="00C8282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364B13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  <w:r w:rsidR="00364B13" w:rsidRPr="000428F4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0428F4" w:rsidRPr="000428F4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8618" id="テキスト ボックス 1" o:spid="_x0000_s1027" type="#_x0000_t202" style="position:absolute;left:0;text-align:left;margin-left:187.45pt;margin-top:19.25pt;width:54.3pt;height:4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" filled="f" stroked="f" strokeweight=".5pt">
                      <v:textbox>
                        <w:txbxContent>
                          <w:p w14:paraId="54A8D814" w14:textId="5C0C4271" w:rsidR="00C82821" w:rsidRPr="00364B13" w:rsidRDefault="00C82821">
                            <w:pPr>
                              <w:rPr>
                                <w:sz w:val="16"/>
                              </w:rPr>
                            </w:pPr>
                            <w:r w:rsidRPr="00364B13">
                              <w:rPr>
                                <w:rFonts w:hint="eastAsia"/>
                                <w:sz w:val="16"/>
                              </w:rPr>
                              <w:t>大正</w:t>
                            </w:r>
                            <w:r w:rsidR="00364B13" w:rsidRPr="00364B13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364B13" w:rsidRPr="00364B13">
                              <w:rPr>
                                <w:sz w:val="16"/>
                              </w:rPr>
                              <w:t>昭和</w:t>
                            </w:r>
                            <w:r w:rsidR="00BB70DB"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14:paraId="6C765719" w14:textId="77777777" w:rsidR="00C82821" w:rsidRPr="00E87171" w:rsidRDefault="00C8282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364B13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  <w:r w:rsidR="00364B13" w:rsidRPr="000428F4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0428F4" w:rsidRPr="000428F4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8C6">
              <w:rPr>
                <w:rFonts w:asciiTheme="minorEastAsia" w:hAnsiTheme="minorEastAsia" w:hint="eastAsia"/>
                <w:sz w:val="22"/>
              </w:rPr>
              <w:t xml:space="preserve">　（TEL：　　　　－　　　－　　　　）　　　　　　　　　　　　　　　　　　　　　　</w:t>
            </w:r>
          </w:p>
        </w:tc>
      </w:tr>
      <w:tr w:rsidR="00C82821" w:rsidRPr="006A58C6" w14:paraId="38DE3119" w14:textId="77777777" w:rsidTr="00C82821">
        <w:trPr>
          <w:cantSplit/>
          <w:trHeight w:val="754"/>
        </w:trPr>
        <w:tc>
          <w:tcPr>
            <w:tcW w:w="369" w:type="pct"/>
            <w:vMerge/>
            <w:tcBorders>
              <w:left w:val="single" w:sz="12" w:space="0" w:color="auto"/>
            </w:tcBorders>
            <w:vAlign w:val="center"/>
          </w:tcPr>
          <w:p w14:paraId="114C55CE" w14:textId="77777777" w:rsidR="00C82821" w:rsidRPr="006A58C6" w:rsidRDefault="00C82821" w:rsidP="00045F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14:paraId="388470B1" w14:textId="77777777" w:rsidR="00C82821" w:rsidRPr="006A58C6" w:rsidRDefault="00C82821" w:rsidP="00045FB5">
            <w:pPr>
              <w:spacing w:line="360" w:lineRule="exact"/>
              <w:jc w:val="right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752" w:type="pct"/>
            <w:gridSpan w:val="5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BE3FA43" w14:textId="5D5DCCB4" w:rsidR="00C82821" w:rsidRPr="006A58C6" w:rsidRDefault="00C82821" w:rsidP="00045F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  <w:r w:rsidR="00BB70DB" w:rsidRPr="006A58C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A58C6">
              <w:rPr>
                <w:rFonts w:asciiTheme="minorEastAsia" w:hAnsiTheme="minorEastAsia" w:hint="eastAsia"/>
                <w:sz w:val="20"/>
              </w:rPr>
              <w:t>年　　月　　日生</w:t>
            </w:r>
          </w:p>
        </w:tc>
        <w:tc>
          <w:tcPr>
            <w:tcW w:w="661" w:type="pct"/>
            <w:tcBorders>
              <w:left w:val="dashSmallGap" w:sz="4" w:space="0" w:color="auto"/>
              <w:right w:val="single" w:sz="12" w:space="0" w:color="auto"/>
            </w:tcBorders>
          </w:tcPr>
          <w:p w14:paraId="0404AC84" w14:textId="77777777" w:rsidR="00C82821" w:rsidRPr="006A58C6" w:rsidRDefault="00C82821" w:rsidP="00AE5764">
            <w:pPr>
              <w:spacing w:line="360" w:lineRule="exact"/>
              <w:jc w:val="left"/>
              <w:rPr>
                <w:rFonts w:asciiTheme="minorEastAsia" w:hAnsiTheme="minorEastAsia"/>
                <w:sz w:val="18"/>
              </w:rPr>
            </w:pPr>
            <w:r w:rsidRPr="006A58C6">
              <w:rPr>
                <w:rFonts w:asciiTheme="minorEastAsia" w:hAnsiTheme="minorEastAsia" w:hint="eastAsia"/>
                <w:sz w:val="18"/>
              </w:rPr>
              <w:t>持分</w:t>
            </w:r>
          </w:p>
          <w:p w14:paraId="425B0511" w14:textId="77777777" w:rsidR="00C82821" w:rsidRPr="006A58C6" w:rsidRDefault="00C82821" w:rsidP="00AE576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>／</w:t>
            </w:r>
          </w:p>
        </w:tc>
      </w:tr>
      <w:tr w:rsidR="00C82821" w:rsidRPr="006A58C6" w14:paraId="44A52E19" w14:textId="77777777" w:rsidTr="00A11316">
        <w:trPr>
          <w:cantSplit/>
          <w:trHeight w:val="678"/>
        </w:trPr>
        <w:tc>
          <w:tcPr>
            <w:tcW w:w="369" w:type="pct"/>
            <w:vMerge/>
            <w:tcBorders>
              <w:left w:val="single" w:sz="12" w:space="0" w:color="auto"/>
            </w:tcBorders>
            <w:vAlign w:val="center"/>
          </w:tcPr>
          <w:p w14:paraId="3F0E5058" w14:textId="77777777" w:rsidR="00C82821" w:rsidRPr="006A58C6" w:rsidRDefault="00C82821" w:rsidP="00045F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9" w:type="pct"/>
            <w:tcBorders>
              <w:top w:val="single" w:sz="12" w:space="0" w:color="auto"/>
            </w:tcBorders>
          </w:tcPr>
          <w:p w14:paraId="232D05A7" w14:textId="77777777" w:rsidR="00C82821" w:rsidRPr="006A58C6" w:rsidRDefault="00C82821" w:rsidP="00045FB5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4413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3EAEAA" w14:textId="77777777" w:rsidR="00C82821" w:rsidRPr="006A58C6" w:rsidRDefault="00C82821" w:rsidP="00CE680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>〒</w:t>
            </w:r>
          </w:p>
          <w:p w14:paraId="2CBF5ED0" w14:textId="77777777" w:rsidR="00C82821" w:rsidRPr="006A58C6" w:rsidRDefault="00C82821" w:rsidP="00CE680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552A2C" wp14:editId="203F9A20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194945</wp:posOffset>
                      </wp:positionV>
                      <wp:extent cx="689610" cy="61658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1417A" w14:textId="77777777" w:rsidR="00C82821" w:rsidRPr="00364B13" w:rsidRDefault="00C8282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64B13">
                                    <w:rPr>
                                      <w:rFonts w:hint="eastAsia"/>
                                      <w:sz w:val="16"/>
                                    </w:rPr>
                                    <w:t>大正</w:t>
                                  </w:r>
                                  <w:r w:rsidR="00364B13" w:rsidRPr="00364B13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364B13" w:rsidRPr="00364B13">
                                    <w:rPr>
                                      <w:sz w:val="16"/>
                                    </w:rPr>
                                    <w:t>昭和</w:t>
                                  </w:r>
                                </w:p>
                                <w:p w14:paraId="08F9B918" w14:textId="77777777" w:rsidR="00C82821" w:rsidRPr="00E87171" w:rsidRDefault="00C8282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364B13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  <w:r w:rsidR="00364B13" w:rsidRPr="000428F4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0428F4" w:rsidRPr="000428F4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2A2C" id="テキスト ボックス 3" o:spid="_x0000_s1028" type="#_x0000_t202" style="position:absolute;left:0;text-align:left;margin-left:186.45pt;margin-top:15.35pt;width:54.3pt;height:4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" filled="f" stroked="f" strokeweight=".5pt">
                      <v:textbox>
                        <w:txbxContent>
                          <w:p w14:paraId="58C1417A" w14:textId="77777777" w:rsidR="00C82821" w:rsidRPr="00364B13" w:rsidRDefault="00C82821">
                            <w:pPr>
                              <w:rPr>
                                <w:sz w:val="16"/>
                              </w:rPr>
                            </w:pPr>
                            <w:r w:rsidRPr="00364B13">
                              <w:rPr>
                                <w:rFonts w:hint="eastAsia"/>
                                <w:sz w:val="16"/>
                              </w:rPr>
                              <w:t>大正</w:t>
                            </w:r>
                            <w:r w:rsidR="00364B13" w:rsidRPr="00364B13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364B13" w:rsidRPr="00364B13">
                              <w:rPr>
                                <w:sz w:val="16"/>
                              </w:rPr>
                              <w:t>昭和</w:t>
                            </w:r>
                          </w:p>
                          <w:p w14:paraId="08F9B918" w14:textId="77777777" w:rsidR="00C82821" w:rsidRPr="00E87171" w:rsidRDefault="00C8282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364B13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  <w:r w:rsidR="00364B13" w:rsidRPr="000428F4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0428F4" w:rsidRPr="000428F4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8C6">
              <w:rPr>
                <w:rFonts w:asciiTheme="minorEastAsia" w:hAnsiTheme="minorEastAsia" w:hint="eastAsia"/>
                <w:sz w:val="22"/>
              </w:rPr>
              <w:t xml:space="preserve">　（TEL：　　　　－　　　－　　　　）　　　　　　　　　　　　　　　　　　　　　　</w:t>
            </w:r>
          </w:p>
        </w:tc>
      </w:tr>
      <w:tr w:rsidR="00C82821" w:rsidRPr="006A58C6" w14:paraId="02A5FADE" w14:textId="77777777" w:rsidTr="00C82821">
        <w:trPr>
          <w:cantSplit/>
          <w:trHeight w:val="708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E65B70" w14:textId="77777777" w:rsidR="00C82821" w:rsidRPr="006A58C6" w:rsidRDefault="00C82821" w:rsidP="00045F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9" w:type="pct"/>
            <w:tcBorders>
              <w:bottom w:val="single" w:sz="12" w:space="0" w:color="auto"/>
            </w:tcBorders>
          </w:tcPr>
          <w:p w14:paraId="134E8FD0" w14:textId="77777777" w:rsidR="00C82821" w:rsidRPr="006A58C6" w:rsidRDefault="00C82821" w:rsidP="00045FB5">
            <w:pPr>
              <w:spacing w:line="360" w:lineRule="exact"/>
              <w:jc w:val="right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752" w:type="pct"/>
            <w:gridSpan w:val="5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47EFD3E9" w14:textId="27791591" w:rsidR="00C82821" w:rsidRPr="006A58C6" w:rsidRDefault="00C82821" w:rsidP="00045F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BB70DB" w:rsidRPr="006A58C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A58C6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6A58C6">
              <w:rPr>
                <w:rFonts w:asciiTheme="minorEastAsia" w:hAnsiTheme="minorEastAsia" w:hint="eastAsia"/>
                <w:sz w:val="20"/>
              </w:rPr>
              <w:t>年　　月　　日生</w:t>
            </w:r>
          </w:p>
        </w:tc>
        <w:tc>
          <w:tcPr>
            <w:tcW w:w="661" w:type="pct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A17812" w14:textId="77777777" w:rsidR="00C82821" w:rsidRPr="006A58C6" w:rsidRDefault="00C82821" w:rsidP="00AE5764">
            <w:pPr>
              <w:spacing w:line="360" w:lineRule="exact"/>
              <w:jc w:val="left"/>
              <w:rPr>
                <w:rFonts w:asciiTheme="minorEastAsia" w:hAnsiTheme="minorEastAsia"/>
                <w:sz w:val="18"/>
              </w:rPr>
            </w:pPr>
            <w:r w:rsidRPr="006A58C6">
              <w:rPr>
                <w:rFonts w:asciiTheme="minorEastAsia" w:hAnsiTheme="minorEastAsia" w:hint="eastAsia"/>
                <w:sz w:val="18"/>
              </w:rPr>
              <w:t>持分</w:t>
            </w:r>
          </w:p>
          <w:p w14:paraId="0B882FFF" w14:textId="77777777" w:rsidR="00C82821" w:rsidRPr="006A58C6" w:rsidRDefault="00C82821" w:rsidP="00AE576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>／</w:t>
            </w:r>
          </w:p>
        </w:tc>
      </w:tr>
      <w:tr w:rsidR="00C82821" w:rsidRPr="006A58C6" w14:paraId="5E1D6395" w14:textId="77777777" w:rsidTr="001F0D05">
        <w:trPr>
          <w:trHeight w:val="420"/>
        </w:trPr>
        <w:tc>
          <w:tcPr>
            <w:tcW w:w="1327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495D716" w14:textId="77777777" w:rsidR="00C82821" w:rsidRPr="006A58C6" w:rsidRDefault="00C82821" w:rsidP="008E7AE8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家 屋 所 在 地</w:t>
            </w:r>
          </w:p>
        </w:tc>
        <w:tc>
          <w:tcPr>
            <w:tcW w:w="738" w:type="pct"/>
            <w:tcBorders>
              <w:top w:val="single" w:sz="12" w:space="0" w:color="auto"/>
            </w:tcBorders>
          </w:tcPr>
          <w:p w14:paraId="736948EC" w14:textId="77777777" w:rsidR="00C82821" w:rsidRPr="006A58C6" w:rsidRDefault="00C82821" w:rsidP="008E7AE8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種　類</w:t>
            </w:r>
          </w:p>
        </w:tc>
        <w:tc>
          <w:tcPr>
            <w:tcW w:w="1103" w:type="pct"/>
            <w:tcBorders>
              <w:top w:val="single" w:sz="12" w:space="0" w:color="auto"/>
            </w:tcBorders>
          </w:tcPr>
          <w:p w14:paraId="291F8617" w14:textId="77777777" w:rsidR="00C82821" w:rsidRPr="006A58C6" w:rsidRDefault="00C82821" w:rsidP="008E7AE8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構　　造</w:t>
            </w:r>
          </w:p>
        </w:tc>
        <w:tc>
          <w:tcPr>
            <w:tcW w:w="813" w:type="pct"/>
            <w:tcBorders>
              <w:top w:val="single" w:sz="12" w:space="0" w:color="auto"/>
            </w:tcBorders>
          </w:tcPr>
          <w:p w14:paraId="3967D9AD" w14:textId="77777777" w:rsidR="00C82821" w:rsidRPr="006A58C6" w:rsidRDefault="00C82821" w:rsidP="00AD602C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床 面 積</w:t>
            </w:r>
          </w:p>
        </w:tc>
        <w:tc>
          <w:tcPr>
            <w:tcW w:w="1019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01699F6" w14:textId="77777777" w:rsidR="00C82821" w:rsidRPr="006A58C6" w:rsidRDefault="00C82821" w:rsidP="008E7AE8">
            <w:pPr>
              <w:spacing w:line="4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A58C6">
              <w:rPr>
                <w:rFonts w:asciiTheme="minorEastAsia" w:hAnsiTheme="minorEastAsia" w:hint="eastAsia"/>
                <w:sz w:val="20"/>
              </w:rPr>
              <w:t>建築年月日</w:t>
            </w:r>
          </w:p>
        </w:tc>
      </w:tr>
      <w:tr w:rsidR="00C82821" w:rsidRPr="006A58C6" w14:paraId="7F6DB9C2" w14:textId="77777777" w:rsidTr="00045FB5">
        <w:trPr>
          <w:trHeight w:val="630"/>
        </w:trPr>
        <w:tc>
          <w:tcPr>
            <w:tcW w:w="1327" w:type="pct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28823694" w14:textId="253DC122" w:rsidR="00C82821" w:rsidRPr="006A58C6" w:rsidRDefault="00C82821" w:rsidP="000262AF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14:paraId="26749160" w14:textId="77777777" w:rsidR="00C82821" w:rsidRPr="006A58C6" w:rsidRDefault="00C82821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14:paraId="60F9DFE6" w14:textId="77777777" w:rsidR="00C82821" w:rsidRPr="006A58C6" w:rsidRDefault="00C82821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6D0F5417" w14:textId="77777777" w:rsidR="00C82821" w:rsidRPr="006A58C6" w:rsidRDefault="00C82821" w:rsidP="002D5856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  <w:tc>
          <w:tcPr>
            <w:tcW w:w="1019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9F8E3" w14:textId="77777777" w:rsidR="00C82821" w:rsidRPr="006A58C6" w:rsidRDefault="00C82821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82821" w:rsidRPr="006A58C6" w14:paraId="5E54A4E7" w14:textId="77777777" w:rsidTr="001F0D05">
        <w:trPr>
          <w:trHeight w:val="696"/>
        </w:trPr>
        <w:tc>
          <w:tcPr>
            <w:tcW w:w="1327" w:type="pct"/>
            <w:gridSpan w:val="3"/>
            <w:tcBorders>
              <w:left w:val="single" w:sz="12" w:space="0" w:color="auto"/>
            </w:tcBorders>
          </w:tcPr>
          <w:p w14:paraId="2F7C4881" w14:textId="77777777" w:rsidR="00C82821" w:rsidRPr="006A58C6" w:rsidRDefault="00C82821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8" w:type="pct"/>
          </w:tcPr>
          <w:p w14:paraId="4DF65C3F" w14:textId="77777777" w:rsidR="00C82821" w:rsidRPr="006A58C6" w:rsidRDefault="00C82821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pct"/>
          </w:tcPr>
          <w:p w14:paraId="7F3DBF7D" w14:textId="77777777" w:rsidR="00C82821" w:rsidRPr="006A58C6" w:rsidRDefault="00C82821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pct"/>
            <w:vAlign w:val="center"/>
          </w:tcPr>
          <w:p w14:paraId="7EE8201C" w14:textId="77777777" w:rsidR="00C82821" w:rsidRPr="006A58C6" w:rsidRDefault="00C82821" w:rsidP="002D5856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  <w:tc>
          <w:tcPr>
            <w:tcW w:w="1019" w:type="pct"/>
            <w:gridSpan w:val="2"/>
            <w:tcBorders>
              <w:right w:val="single" w:sz="12" w:space="0" w:color="auto"/>
            </w:tcBorders>
            <w:vAlign w:val="center"/>
          </w:tcPr>
          <w:p w14:paraId="2A24BC32" w14:textId="77777777" w:rsidR="00C82821" w:rsidRPr="006A58C6" w:rsidRDefault="00C82821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82821" w:rsidRPr="006A58C6" w14:paraId="5E68984A" w14:textId="77777777" w:rsidTr="00045FB5">
        <w:trPr>
          <w:trHeight w:val="674"/>
        </w:trPr>
        <w:tc>
          <w:tcPr>
            <w:tcW w:w="1327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0470A7B" w14:textId="77777777" w:rsidR="00C82821" w:rsidRPr="006A58C6" w:rsidRDefault="00C82821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8" w:type="pct"/>
            <w:tcBorders>
              <w:bottom w:val="single" w:sz="12" w:space="0" w:color="auto"/>
            </w:tcBorders>
          </w:tcPr>
          <w:p w14:paraId="706A0558" w14:textId="77777777" w:rsidR="00C82821" w:rsidRPr="006A58C6" w:rsidRDefault="00C82821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pct"/>
            <w:tcBorders>
              <w:bottom w:val="single" w:sz="12" w:space="0" w:color="auto"/>
            </w:tcBorders>
          </w:tcPr>
          <w:p w14:paraId="2E5BFA21" w14:textId="77777777" w:rsidR="00C82821" w:rsidRPr="006A58C6" w:rsidRDefault="00C82821" w:rsidP="00B37A8D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pct"/>
            <w:tcBorders>
              <w:bottom w:val="single" w:sz="12" w:space="0" w:color="auto"/>
            </w:tcBorders>
            <w:vAlign w:val="center"/>
          </w:tcPr>
          <w:p w14:paraId="199792E4" w14:textId="77777777" w:rsidR="00C82821" w:rsidRPr="006A58C6" w:rsidRDefault="00C82821" w:rsidP="002D5856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8C6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  <w:tc>
          <w:tcPr>
            <w:tcW w:w="101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AF291" w14:textId="77777777" w:rsidR="00C82821" w:rsidRPr="006A58C6" w:rsidRDefault="00C82821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247BEFFF" w14:textId="77777777" w:rsidR="00D067ED" w:rsidRDefault="008E7AE8" w:rsidP="00103860">
      <w:pPr>
        <w:spacing w:line="300" w:lineRule="exact"/>
        <w:ind w:left="420" w:hangingChars="200" w:hanging="420"/>
        <w:rPr>
          <w:rFonts w:asciiTheme="minorEastAsia" w:hAnsiTheme="minorEastAsia"/>
          <w:kern w:val="0"/>
        </w:rPr>
      </w:pPr>
      <w:r w:rsidRPr="006A58C6">
        <w:rPr>
          <w:rFonts w:asciiTheme="minorEastAsia" w:hAnsiTheme="minorEastAsia" w:hint="eastAsia"/>
        </w:rPr>
        <w:t xml:space="preserve">　</w:t>
      </w:r>
      <w:r w:rsidR="00D067ED">
        <w:rPr>
          <w:rFonts w:asciiTheme="minorEastAsia" w:hAnsiTheme="minorEastAsia" w:cs="ＭＳ 明朝" w:hint="eastAsia"/>
          <w:kern w:val="0"/>
        </w:rPr>
        <w:t>☐</w:t>
      </w:r>
      <w:r w:rsidR="00D067ED">
        <w:rPr>
          <w:rFonts w:asciiTheme="minorEastAsia" w:hAnsiTheme="minorEastAsia" w:hint="eastAsia"/>
          <w:kern w:val="0"/>
        </w:rPr>
        <w:t xml:space="preserve"> 所在地等について添付書類あり</w:t>
      </w:r>
    </w:p>
    <w:p w14:paraId="6DA73322" w14:textId="631E825C" w:rsidR="008E7AE8" w:rsidRPr="006A58C6" w:rsidRDefault="008E7AE8" w:rsidP="00D067ED">
      <w:pPr>
        <w:spacing w:line="300" w:lineRule="exact"/>
        <w:ind w:leftChars="100" w:left="420" w:hangingChars="100" w:hanging="210"/>
        <w:rPr>
          <w:rFonts w:asciiTheme="minorEastAsia" w:hAnsiTheme="minorEastAsia"/>
        </w:rPr>
      </w:pPr>
      <w:r w:rsidRPr="006A58C6">
        <w:rPr>
          <w:rFonts w:asciiTheme="minorEastAsia" w:hAnsiTheme="minorEastAsia" w:hint="eastAsia"/>
        </w:rPr>
        <w:t>※この届出は、地方税法上の所有者を認定するもので</w:t>
      </w:r>
      <w:r w:rsidR="00C54E31" w:rsidRPr="006A58C6">
        <w:rPr>
          <w:rFonts w:asciiTheme="minorEastAsia" w:hAnsiTheme="minorEastAsia" w:hint="eastAsia"/>
        </w:rPr>
        <w:t>す。</w:t>
      </w:r>
    </w:p>
    <w:tbl>
      <w:tblPr>
        <w:tblpPr w:leftFromText="142" w:rightFromText="142" w:vertAnchor="text" w:horzAnchor="page" w:tblpX="6242" w:tblpY="255"/>
        <w:tblOverlap w:val="never"/>
        <w:tblW w:w="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903"/>
        <w:gridCol w:w="904"/>
        <w:gridCol w:w="904"/>
        <w:gridCol w:w="904"/>
      </w:tblGrid>
      <w:tr w:rsidR="00C54E31" w:rsidRPr="006A58C6" w14:paraId="213E7F27" w14:textId="77777777" w:rsidTr="00C54E31">
        <w:trPr>
          <w:cantSplit/>
          <w:trHeight w:val="256"/>
        </w:trPr>
        <w:tc>
          <w:tcPr>
            <w:tcW w:w="446" w:type="dxa"/>
            <w:vMerge w:val="restart"/>
            <w:tcBorders>
              <w:top w:val="double" w:sz="2" w:space="0" w:color="auto"/>
              <w:left w:val="double" w:sz="2" w:space="0" w:color="auto"/>
            </w:tcBorders>
            <w:textDirection w:val="tbRlV"/>
          </w:tcPr>
          <w:p w14:paraId="4261A0E7" w14:textId="77777777" w:rsidR="00C54E31" w:rsidRPr="006A58C6" w:rsidRDefault="00C54E31" w:rsidP="00C54E31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58C6">
              <w:rPr>
                <w:rFonts w:asciiTheme="minorEastAsia" w:hAnsiTheme="minorEastAsia" w:hint="eastAsia"/>
                <w:sz w:val="18"/>
                <w:szCs w:val="18"/>
              </w:rPr>
              <w:t>処理欄</w:t>
            </w:r>
          </w:p>
        </w:tc>
        <w:tc>
          <w:tcPr>
            <w:tcW w:w="903" w:type="dxa"/>
            <w:tcBorders>
              <w:top w:val="double" w:sz="2" w:space="0" w:color="auto"/>
            </w:tcBorders>
            <w:vAlign w:val="center"/>
          </w:tcPr>
          <w:p w14:paraId="36669A01" w14:textId="77777777" w:rsidR="00C54E31" w:rsidRPr="006A58C6" w:rsidRDefault="00C54E31" w:rsidP="00C54E3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A58C6"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  <w:tc>
          <w:tcPr>
            <w:tcW w:w="904" w:type="dxa"/>
            <w:tcBorders>
              <w:top w:val="double" w:sz="2" w:space="0" w:color="auto"/>
            </w:tcBorders>
            <w:vAlign w:val="center"/>
          </w:tcPr>
          <w:p w14:paraId="192EFB45" w14:textId="77777777" w:rsidR="00C54E31" w:rsidRPr="006A58C6" w:rsidRDefault="00C54E31" w:rsidP="00C54E3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A58C6">
              <w:rPr>
                <w:rFonts w:asciiTheme="minorEastAsia" w:hAnsiTheme="minorEastAsia" w:hint="eastAsia"/>
                <w:sz w:val="20"/>
                <w:szCs w:val="20"/>
              </w:rPr>
              <w:t>入力</w:t>
            </w:r>
          </w:p>
        </w:tc>
        <w:tc>
          <w:tcPr>
            <w:tcW w:w="904" w:type="dxa"/>
            <w:tcBorders>
              <w:top w:val="double" w:sz="2" w:space="0" w:color="auto"/>
            </w:tcBorders>
            <w:vAlign w:val="center"/>
          </w:tcPr>
          <w:p w14:paraId="3A6A56EA" w14:textId="77777777" w:rsidR="00C54E31" w:rsidRPr="006A58C6" w:rsidRDefault="00C54E31" w:rsidP="00C54E3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A58C6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904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1C95287A" w14:textId="77777777" w:rsidR="00C54E31" w:rsidRPr="006A58C6" w:rsidRDefault="00C54E31" w:rsidP="00C54E3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A58C6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C54E31" w:rsidRPr="006A58C6" w14:paraId="73456DCB" w14:textId="77777777" w:rsidTr="00C54E31">
        <w:trPr>
          <w:cantSplit/>
          <w:trHeight w:val="853"/>
        </w:trPr>
        <w:tc>
          <w:tcPr>
            <w:tcW w:w="446" w:type="dxa"/>
            <w:vMerge/>
            <w:tcBorders>
              <w:left w:val="double" w:sz="2" w:space="0" w:color="auto"/>
              <w:bottom w:val="double" w:sz="2" w:space="0" w:color="auto"/>
            </w:tcBorders>
            <w:textDirection w:val="tbRlV"/>
          </w:tcPr>
          <w:p w14:paraId="75A0C2CC" w14:textId="77777777" w:rsidR="00C54E31" w:rsidRPr="006A58C6" w:rsidRDefault="00C54E31" w:rsidP="00C54E31">
            <w:pPr>
              <w:spacing w:line="0" w:lineRule="atLeast"/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bottom w:val="double" w:sz="2" w:space="0" w:color="auto"/>
            </w:tcBorders>
          </w:tcPr>
          <w:p w14:paraId="335DFED3" w14:textId="77777777" w:rsidR="00C54E31" w:rsidRPr="006A58C6" w:rsidRDefault="00C54E31" w:rsidP="00C54E31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double" w:sz="2" w:space="0" w:color="auto"/>
            </w:tcBorders>
          </w:tcPr>
          <w:p w14:paraId="3805C217" w14:textId="77777777" w:rsidR="00C54E31" w:rsidRPr="006A58C6" w:rsidRDefault="00C54E31" w:rsidP="00C54E31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double" w:sz="2" w:space="0" w:color="auto"/>
            </w:tcBorders>
          </w:tcPr>
          <w:p w14:paraId="4FF3B33D" w14:textId="77777777" w:rsidR="00C54E31" w:rsidRPr="006A58C6" w:rsidRDefault="00C54E31" w:rsidP="00C54E31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double" w:sz="2" w:space="0" w:color="auto"/>
              <w:right w:val="double" w:sz="2" w:space="0" w:color="auto"/>
            </w:tcBorders>
          </w:tcPr>
          <w:p w14:paraId="532FFE8E" w14:textId="77777777" w:rsidR="00C54E31" w:rsidRPr="006A58C6" w:rsidRDefault="00C54E31" w:rsidP="00C54E31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991E747" w14:textId="5E5A23A9" w:rsidR="00C54E31" w:rsidRPr="006A58C6" w:rsidRDefault="00C54E31" w:rsidP="00D067ED">
      <w:pPr>
        <w:spacing w:line="300" w:lineRule="exact"/>
        <w:ind w:leftChars="100" w:left="420" w:hangingChars="100" w:hanging="210"/>
        <w:rPr>
          <w:rFonts w:asciiTheme="minorEastAsia" w:hAnsiTheme="minorEastAsia"/>
        </w:rPr>
      </w:pPr>
    </w:p>
    <w:sectPr w:rsidR="00C54E31" w:rsidRPr="006A58C6" w:rsidSect="00D06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567" w:left="1077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BE6F" w14:textId="77777777" w:rsidR="004B101B" w:rsidRDefault="004B101B" w:rsidP="004B101B">
      <w:r>
        <w:separator/>
      </w:r>
    </w:p>
  </w:endnote>
  <w:endnote w:type="continuationSeparator" w:id="0">
    <w:p w14:paraId="4A275A17" w14:textId="77777777" w:rsidR="004B101B" w:rsidRDefault="004B101B" w:rsidP="004B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2B4" w14:textId="77777777" w:rsidR="004B101B" w:rsidRDefault="004B101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F133" w14:textId="77777777" w:rsidR="004B101B" w:rsidRDefault="004B101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CCF9" w14:textId="77777777" w:rsidR="004B101B" w:rsidRDefault="004B10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83AF" w14:textId="77777777" w:rsidR="004B101B" w:rsidRDefault="004B101B" w:rsidP="004B101B">
      <w:r>
        <w:separator/>
      </w:r>
    </w:p>
  </w:footnote>
  <w:footnote w:type="continuationSeparator" w:id="0">
    <w:p w14:paraId="6B92212C" w14:textId="77777777" w:rsidR="004B101B" w:rsidRDefault="004B101B" w:rsidP="004B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73A3" w14:textId="77777777" w:rsidR="004B101B" w:rsidRDefault="004B10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9607" w14:textId="77777777" w:rsidR="004B101B" w:rsidRDefault="004B101B">
    <w:pPr>
      <w:pStyle w:val="a8"/>
    </w:pPr>
    <w:r>
      <w:ptab w:relativeTo="margin" w:alignment="center" w:leader="none"/>
    </w:r>
    <w:r>
      <w:ptab w:relativeTo="margin" w:alignment="right" w:leader="none"/>
    </w:r>
    <w:r w:rsidRPr="004B101B">
      <w:rPr>
        <w:rFonts w:hint="eastAsia"/>
        <w:color w:val="808080" w:themeColor="background1" w:themeShade="80"/>
      </w:rPr>
      <w:t>【新課税家屋】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B72C" w14:textId="77777777" w:rsidR="004B101B" w:rsidRDefault="004B10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E2"/>
    <w:rsid w:val="000174C5"/>
    <w:rsid w:val="000262AF"/>
    <w:rsid w:val="000428F4"/>
    <w:rsid w:val="00045FB5"/>
    <w:rsid w:val="000A5AD6"/>
    <w:rsid w:val="00103860"/>
    <w:rsid w:val="001F0D05"/>
    <w:rsid w:val="00205094"/>
    <w:rsid w:val="00364B13"/>
    <w:rsid w:val="00455FCF"/>
    <w:rsid w:val="004B101B"/>
    <w:rsid w:val="004B3D7A"/>
    <w:rsid w:val="004F36C9"/>
    <w:rsid w:val="00511CA4"/>
    <w:rsid w:val="00554FE2"/>
    <w:rsid w:val="005D1CFA"/>
    <w:rsid w:val="00630409"/>
    <w:rsid w:val="006A58C6"/>
    <w:rsid w:val="006C2487"/>
    <w:rsid w:val="006F4C03"/>
    <w:rsid w:val="00792E15"/>
    <w:rsid w:val="008276AA"/>
    <w:rsid w:val="008634D9"/>
    <w:rsid w:val="008E7AE8"/>
    <w:rsid w:val="009367E3"/>
    <w:rsid w:val="009D3AAF"/>
    <w:rsid w:val="00A732F7"/>
    <w:rsid w:val="00AB7503"/>
    <w:rsid w:val="00AD602C"/>
    <w:rsid w:val="00AE5764"/>
    <w:rsid w:val="00B37A8D"/>
    <w:rsid w:val="00BB70DB"/>
    <w:rsid w:val="00C54E31"/>
    <w:rsid w:val="00C82821"/>
    <w:rsid w:val="00C928E2"/>
    <w:rsid w:val="00CE6E1D"/>
    <w:rsid w:val="00D067ED"/>
    <w:rsid w:val="00D5118C"/>
    <w:rsid w:val="00E758B2"/>
    <w:rsid w:val="00E76027"/>
    <w:rsid w:val="00E76DE6"/>
    <w:rsid w:val="00E87171"/>
    <w:rsid w:val="00EA7D7F"/>
    <w:rsid w:val="00F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EB949"/>
  <w15:docId w15:val="{604DAA14-B7DE-4ADC-843F-CEF0B603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AD6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A5AD6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A5AD6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A5AD6"/>
    <w:rPr>
      <w:sz w:val="28"/>
      <w:szCs w:val="28"/>
    </w:rPr>
  </w:style>
  <w:style w:type="table" w:styleId="a7">
    <w:name w:val="Table Grid"/>
    <w:basedOn w:val="a1"/>
    <w:uiPriority w:val="59"/>
    <w:rsid w:val="000A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0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01B"/>
  </w:style>
  <w:style w:type="paragraph" w:styleId="aa">
    <w:name w:val="footer"/>
    <w:basedOn w:val="a"/>
    <w:link w:val="ab"/>
    <w:uiPriority w:val="99"/>
    <w:unhideWhenUsed/>
    <w:rsid w:val="004B10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01B"/>
  </w:style>
  <w:style w:type="paragraph" w:styleId="ac">
    <w:name w:val="Balloon Text"/>
    <w:basedOn w:val="a"/>
    <w:link w:val="ad"/>
    <w:uiPriority w:val="99"/>
    <w:semiHidden/>
    <w:unhideWhenUsed/>
    <w:rsid w:val="004B1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1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Wiz026Z</cp:lastModifiedBy>
  <cp:revision>27</cp:revision>
  <cp:lastPrinted>2021-02-04T05:40:00Z</cp:lastPrinted>
  <dcterms:created xsi:type="dcterms:W3CDTF">2016-07-14T06:06:00Z</dcterms:created>
  <dcterms:modified xsi:type="dcterms:W3CDTF">2022-12-06T01:05:00Z</dcterms:modified>
</cp:coreProperties>
</file>